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0" w:rsidRPr="001033B7" w:rsidRDefault="00F31310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31310" w:rsidRPr="008E6D40">
        <w:tc>
          <w:tcPr>
            <w:tcW w:w="2126" w:type="dxa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31310" w:rsidRPr="008E6D40" w:rsidRDefault="00315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4732F">
              <w:rPr>
                <w:sz w:val="18"/>
                <w:szCs w:val="18"/>
              </w:rPr>
              <w:t>/2016</w:t>
            </w:r>
            <w:r w:rsidR="00F31310">
              <w:rPr>
                <w:sz w:val="18"/>
                <w:szCs w:val="18"/>
              </w:rPr>
              <w:t>.</w:t>
            </w:r>
          </w:p>
        </w:tc>
      </w:tr>
    </w:tbl>
    <w:p w:rsidR="00F31310" w:rsidRPr="001033B7" w:rsidRDefault="00F31310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6"/>
        <w:gridCol w:w="4988"/>
      </w:tblGrid>
      <w:tr w:rsidR="00F31310" w:rsidRPr="008E6D40">
        <w:tc>
          <w:tcPr>
            <w:tcW w:w="817" w:type="dxa"/>
            <w:shd w:val="clear" w:color="auto" w:fill="D9D9D9"/>
          </w:tcPr>
          <w:p w:rsidR="00F31310" w:rsidRPr="008E6D40" w:rsidRDefault="00F31310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tražene podatke</w:t>
            </w:r>
          </w:p>
        </w:tc>
      </w:tr>
      <w:tr w:rsidR="00F31310" w:rsidRPr="008E6D40">
        <w:tc>
          <w:tcPr>
            <w:tcW w:w="817" w:type="dxa"/>
            <w:vMerge w:val="restart"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OSNOVNA ŠKOLA 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Sv. Margarete 15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</w:p>
        </w:tc>
      </w:tr>
      <w:tr w:rsidR="00F31310" w:rsidRPr="008E6D40">
        <w:tc>
          <w:tcPr>
            <w:tcW w:w="817" w:type="dxa"/>
            <w:vMerge/>
          </w:tcPr>
          <w:p w:rsidR="00F31310" w:rsidRPr="008E6D40" w:rsidRDefault="00F31310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342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4728"/>
        <w:gridCol w:w="2590"/>
        <w:gridCol w:w="2417"/>
      </w:tblGrid>
      <w:tr w:rsidR="00F31310" w:rsidRPr="008E6D40">
        <w:trPr>
          <w:trHeight w:val="172"/>
        </w:trPr>
        <w:tc>
          <w:tcPr>
            <w:tcW w:w="817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7.-ih (sedmih)</w:t>
            </w:r>
          </w:p>
        </w:tc>
        <w:tc>
          <w:tcPr>
            <w:tcW w:w="251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razreda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31310" w:rsidRPr="008E6D40">
        <w:tc>
          <w:tcPr>
            <w:tcW w:w="782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F31310" w:rsidRPr="008E6D40">
        <w:tc>
          <w:tcPr>
            <w:tcW w:w="782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 dana / 3 noćenja</w:t>
            </w:r>
          </w:p>
        </w:tc>
      </w:tr>
      <w:tr w:rsidR="00F31310" w:rsidRPr="008E6D40">
        <w:tc>
          <w:tcPr>
            <w:tcW w:w="782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31310" w:rsidRPr="008E6D40">
        <w:tc>
          <w:tcPr>
            <w:tcW w:w="786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Označiti s X ili upisati ime države</w:t>
            </w:r>
          </w:p>
        </w:tc>
      </w:tr>
      <w:tr w:rsidR="00F31310" w:rsidRPr="008E6D40">
        <w:tc>
          <w:tcPr>
            <w:tcW w:w="786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6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1911"/>
        <w:gridCol w:w="1912"/>
        <w:gridCol w:w="1098"/>
      </w:tblGrid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4921" w:type="dxa"/>
            <w:gridSpan w:val="3"/>
            <w:shd w:val="clear" w:color="auto" w:fill="FFFFFF"/>
          </w:tcPr>
          <w:p w:rsidR="00F31310" w:rsidRPr="008E6D40" w:rsidRDefault="00C96EC3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Od </w:t>
            </w:r>
            <w:r w:rsidR="003150AA">
              <w:rPr>
                <w:b w:val="0"/>
                <w:bCs w:val="0"/>
                <w:sz w:val="18"/>
                <w:szCs w:val="18"/>
              </w:rPr>
              <w:t>1</w:t>
            </w:r>
            <w:r w:rsidR="00B934F4">
              <w:rPr>
                <w:b w:val="0"/>
                <w:bCs w:val="0"/>
                <w:sz w:val="18"/>
                <w:szCs w:val="18"/>
              </w:rPr>
              <w:t>.</w:t>
            </w:r>
            <w:r w:rsidR="002F4585">
              <w:rPr>
                <w:b w:val="0"/>
                <w:bCs w:val="0"/>
                <w:sz w:val="18"/>
                <w:szCs w:val="18"/>
              </w:rPr>
              <w:t>6.2017</w:t>
            </w:r>
            <w:r w:rsidR="00802666">
              <w:rPr>
                <w:b w:val="0"/>
                <w:bCs w:val="0"/>
                <w:sz w:val="18"/>
                <w:szCs w:val="18"/>
              </w:rPr>
              <w:t>.</w:t>
            </w:r>
            <w:r w:rsidR="00B934F4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 xml:space="preserve">do </w:t>
            </w:r>
            <w:r w:rsidR="003150AA">
              <w:rPr>
                <w:b w:val="0"/>
                <w:bCs w:val="0"/>
                <w:sz w:val="18"/>
                <w:szCs w:val="18"/>
              </w:rPr>
              <w:t>4</w:t>
            </w:r>
            <w:r w:rsidR="00B934F4">
              <w:rPr>
                <w:b w:val="0"/>
                <w:bCs w:val="0"/>
                <w:sz w:val="18"/>
                <w:szCs w:val="18"/>
              </w:rPr>
              <w:t>.</w:t>
            </w:r>
            <w:r w:rsidR="002F4585">
              <w:rPr>
                <w:b w:val="0"/>
                <w:bCs w:val="0"/>
                <w:sz w:val="18"/>
                <w:szCs w:val="18"/>
              </w:rPr>
              <w:t>6.201</w:t>
            </w:r>
            <w:bookmarkStart w:id="0" w:name="_GoBack"/>
            <w:bookmarkEnd w:id="0"/>
            <w:r w:rsidR="002F4585">
              <w:rPr>
                <w:b w:val="0"/>
                <w:bCs w:val="0"/>
                <w:sz w:val="18"/>
                <w:szCs w:val="18"/>
              </w:rPr>
              <w:t>7.</w:t>
            </w:r>
            <w:r w:rsidR="00E30639">
              <w:rPr>
                <w:b w:val="0"/>
                <w:bCs w:val="0"/>
                <w:sz w:val="18"/>
                <w:szCs w:val="18"/>
              </w:rPr>
              <w:t xml:space="preserve"> ili </w:t>
            </w:r>
            <w:r w:rsidR="00B934F4">
              <w:rPr>
                <w:b w:val="0"/>
                <w:bCs w:val="0"/>
                <w:sz w:val="18"/>
                <w:szCs w:val="18"/>
              </w:rPr>
              <w:t xml:space="preserve"> od 16.6.2017. do 19.6.2017.</w:t>
            </w:r>
          </w:p>
        </w:tc>
      </w:tr>
      <w:tr w:rsidR="00F31310" w:rsidRPr="008E6D40">
        <w:tc>
          <w:tcPr>
            <w:tcW w:w="788" w:type="dxa"/>
            <w:shd w:val="clear" w:color="auto" w:fill="D9D9D9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31310" w:rsidRPr="008E6D40" w:rsidRDefault="00F31310" w:rsidP="008E6D4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1089"/>
        <w:gridCol w:w="3791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broj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 w:rsidR="0077537A">
              <w:rPr>
                <w:b w:val="0"/>
                <w:bCs w:val="0"/>
                <w:sz w:val="18"/>
                <w:szCs w:val="18"/>
              </w:rPr>
              <w:t xml:space="preserve">45 </w:t>
            </w:r>
            <w:r w:rsidR="002B6035">
              <w:rPr>
                <w:b w:val="0"/>
                <w:bCs w:val="0"/>
                <w:sz w:val="18"/>
                <w:szCs w:val="18"/>
              </w:rPr>
              <w:t>–</w:t>
            </w:r>
            <w:r w:rsidR="0077537A">
              <w:rPr>
                <w:b w:val="0"/>
                <w:bCs w:val="0"/>
                <w:sz w:val="18"/>
                <w:szCs w:val="18"/>
              </w:rPr>
              <w:t xml:space="preserve"> 49</w:t>
            </w:r>
          </w:p>
        </w:tc>
        <w:tc>
          <w:tcPr>
            <w:tcW w:w="3791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s mogućnošću odstupanja </w:t>
            </w:r>
            <w:r w:rsidR="009D0F62">
              <w:rPr>
                <w:b w:val="0"/>
                <w:bCs w:val="0"/>
                <w:sz w:val="18"/>
                <w:szCs w:val="18"/>
              </w:rPr>
              <w:t>za 3</w:t>
            </w:r>
            <w:r>
              <w:rPr>
                <w:b w:val="0"/>
                <w:bCs w:val="0"/>
                <w:sz w:val="18"/>
                <w:szCs w:val="18"/>
              </w:rPr>
              <w:t xml:space="preserve"> učenika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F31310" w:rsidRPr="008E6D40" w:rsidRDefault="00AA090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3+1 pomoćnik u nastavi (2 djece s posebnim potrebama)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F31310" w:rsidRPr="008E6D40" w:rsidRDefault="009D0F62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FE6AF5"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b w:val="0"/>
                <w:bCs w:val="0"/>
                <w:sz w:val="18"/>
                <w:szCs w:val="18"/>
              </w:rPr>
              <w:t xml:space="preserve"> 3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Dubrava</w:t>
            </w:r>
            <w:r w:rsidR="00F308C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Split, Brač</w:t>
            </w:r>
            <w:r w:rsidR="003150AA">
              <w:rPr>
                <w:b w:val="0"/>
                <w:bCs w:val="0"/>
                <w:sz w:val="18"/>
                <w:szCs w:val="18"/>
              </w:rPr>
              <w:t xml:space="preserve"> –</w:t>
            </w:r>
            <w:r w:rsidR="00E30639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3150AA">
              <w:rPr>
                <w:b w:val="0"/>
                <w:bCs w:val="0"/>
                <w:sz w:val="18"/>
                <w:szCs w:val="18"/>
              </w:rPr>
              <w:t xml:space="preserve">kupanje i ručak u Bolu na Braču, posjet Klesarskoj školi </w:t>
            </w:r>
            <w:proofErr w:type="spellStart"/>
            <w:r w:rsidR="003150AA">
              <w:rPr>
                <w:b w:val="0"/>
                <w:bCs w:val="0"/>
                <w:sz w:val="18"/>
                <w:szCs w:val="18"/>
              </w:rPr>
              <w:t>Pučišća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dolina Neretve, Dubrovnik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31310" w:rsidRPr="008E6D40" w:rsidRDefault="00AD6C06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Makarska </w:t>
            </w:r>
            <w:r w:rsidR="003150AA">
              <w:rPr>
                <w:b w:val="0"/>
                <w:bCs w:val="0"/>
                <w:sz w:val="18"/>
                <w:szCs w:val="18"/>
              </w:rPr>
              <w:t>rivijera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ili dopisati kombinacije s relacijama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62478E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62478E">
              <w:rPr>
                <w:b w:val="0"/>
                <w:bCs w:val="0"/>
                <w:sz w:val="18"/>
                <w:szCs w:val="18"/>
              </w:rPr>
              <w:t>Autobus</w:t>
            </w:r>
            <w:r w:rsidR="0062478E" w:rsidRPr="0062478E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31310" w:rsidRPr="008E6D40" w:rsidRDefault="00DA7A64" w:rsidP="00F2765C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vožnja Neretvom i trajekt do Brača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F96FD6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Smještaj</w:t>
            </w:r>
            <w:r w:rsidR="00FE6AF5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F31310" w:rsidRPr="008E6D40" w:rsidRDefault="00F31310" w:rsidP="008E6D4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31310" w:rsidRPr="008E6D40" w:rsidRDefault="003150A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 / **  ili   X / ***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8E6D4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E6AF5" w:rsidRPr="008E6D40">
        <w:tc>
          <w:tcPr>
            <w:tcW w:w="784" w:type="dxa"/>
            <w:vMerge/>
          </w:tcPr>
          <w:p w:rsidR="00FE6AF5" w:rsidRPr="008E6D40" w:rsidRDefault="00FE6AF5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E6AF5" w:rsidRPr="00FE6AF5" w:rsidRDefault="00FE6AF5" w:rsidP="00FE6AF5">
            <w:pPr>
              <w:numPr>
                <w:ilvl w:val="0"/>
                <w:numId w:val="11"/>
              </w:numPr>
              <w:tabs>
                <w:tab w:val="left" w:pos="517"/>
                <w:tab w:val="left" w:pos="605"/>
              </w:tabs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FE6AF5">
              <w:rPr>
                <w:b w:val="0"/>
                <w:sz w:val="18"/>
                <w:szCs w:val="18"/>
              </w:rPr>
              <w:t>Prehrana na bazi punoga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FE6AF5">
              <w:rPr>
                <w:b w:val="0"/>
                <w:sz w:val="18"/>
                <w:szCs w:val="18"/>
              </w:rPr>
              <w:t>pansiona</w:t>
            </w:r>
          </w:p>
        </w:tc>
        <w:tc>
          <w:tcPr>
            <w:tcW w:w="4880" w:type="dxa"/>
          </w:tcPr>
          <w:p w:rsidR="00FE6AF5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FE6AF5">
            <w:pPr>
              <w:pStyle w:val="Odlomakpopisa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31310" w:rsidRPr="008E6D40" w:rsidRDefault="00FE6AF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Korištenje bazena</w:t>
            </w:r>
            <w:r w:rsidR="00E30639">
              <w:rPr>
                <w:b w:val="0"/>
                <w:bCs w:val="0"/>
                <w:sz w:val="18"/>
                <w:szCs w:val="18"/>
              </w:rPr>
              <w:t xml:space="preserve"> – nije prioritet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Upisati traženo</w:t>
            </w:r>
          </w:p>
        </w:tc>
      </w:tr>
      <w:tr w:rsidR="00F31310" w:rsidRPr="008E6D40">
        <w:tc>
          <w:tcPr>
            <w:tcW w:w="784" w:type="dxa"/>
            <w:vMerge w:val="restart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Muzej </w:t>
            </w:r>
            <w:proofErr w:type="spellStart"/>
            <w:r w:rsidR="00AF12A5">
              <w:rPr>
                <w:b w:val="0"/>
                <w:bCs w:val="0"/>
                <w:sz w:val="18"/>
                <w:szCs w:val="18"/>
              </w:rPr>
              <w:t>Narona</w:t>
            </w:r>
            <w:proofErr w:type="spellEnd"/>
            <w:r w:rsidR="00AF12A5">
              <w:rPr>
                <w:b w:val="0"/>
                <w:bCs w:val="0"/>
                <w:sz w:val="18"/>
                <w:szCs w:val="18"/>
              </w:rPr>
              <w:t>, Dioklecijanova palača, Z</w:t>
            </w:r>
            <w:r>
              <w:rPr>
                <w:b w:val="0"/>
                <w:bCs w:val="0"/>
                <w:sz w:val="18"/>
                <w:szCs w:val="18"/>
              </w:rPr>
              <w:t>idine u Dubrovniku</w:t>
            </w:r>
            <w:r w:rsidR="00DA7A64">
              <w:rPr>
                <w:b w:val="0"/>
                <w:bCs w:val="0"/>
                <w:sz w:val="18"/>
                <w:szCs w:val="18"/>
              </w:rPr>
              <w:t xml:space="preserve"> sve prema planu putovanja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31310" w:rsidRPr="008E6D40" w:rsidRDefault="0077537A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  <w:r w:rsidR="00DA7A64">
              <w:rPr>
                <w:b w:val="0"/>
                <w:bCs w:val="0"/>
                <w:sz w:val="18"/>
                <w:szCs w:val="18"/>
              </w:rPr>
              <w:t xml:space="preserve"> Split, dolina Neretve, Dubrovnik</w:t>
            </w: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FE6AF5" w:rsidRDefault="00FE6AF5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  <w:vMerge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31310" w:rsidRPr="008E6D40" w:rsidRDefault="00F31310" w:rsidP="008E6D4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31310" w:rsidRPr="008E6D40">
        <w:tc>
          <w:tcPr>
            <w:tcW w:w="784" w:type="dxa"/>
            <w:shd w:val="clear" w:color="auto" w:fill="D9D9D9"/>
          </w:tcPr>
          <w:p w:rsidR="00F31310" w:rsidRPr="008E6D40" w:rsidRDefault="00F31310" w:rsidP="00A37372">
            <w:pPr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sz w:val="18"/>
                <w:szCs w:val="18"/>
              </w:rPr>
            </w:pPr>
            <w:r w:rsidRPr="008E6D4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8E6D4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E6AF5" w:rsidRPr="00FE6AF5" w:rsidRDefault="00FE6AF5" w:rsidP="00D4618B">
            <w:pPr>
              <w:pStyle w:val="Odlomakpopisa"/>
              <w:numPr>
                <w:ilvl w:val="0"/>
                <w:numId w:val="17"/>
              </w:numPr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Pr="00FE6AF5">
              <w:rPr>
                <w:b w:val="0"/>
                <w:sz w:val="18"/>
                <w:szCs w:val="18"/>
              </w:rPr>
              <w:t xml:space="preserve">osljedica nesretnoga slučaja i bolesti na  </w:t>
            </w:r>
          </w:p>
          <w:p w:rsidR="00F31310" w:rsidRPr="008E6D40" w:rsidRDefault="00FE6AF5" w:rsidP="00D4618B">
            <w:pPr>
              <w:pStyle w:val="Odlomakpopisa"/>
              <w:jc w:val="left"/>
              <w:rPr>
                <w:b w:val="0"/>
                <w:bCs w:val="0"/>
                <w:sz w:val="18"/>
                <w:szCs w:val="18"/>
              </w:rPr>
            </w:pPr>
            <w:r w:rsidRPr="00FE6AF5">
              <w:rPr>
                <w:b w:val="0"/>
                <w:sz w:val="18"/>
                <w:szCs w:val="18"/>
              </w:rPr>
              <w:t>putovanju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8E6D40" w:rsidRDefault="00F31310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X </w:t>
            </w:r>
          </w:p>
        </w:tc>
      </w:tr>
      <w:tr w:rsidR="00B975C5" w:rsidRPr="008E6D40">
        <w:tc>
          <w:tcPr>
            <w:tcW w:w="784" w:type="dxa"/>
          </w:tcPr>
          <w:p w:rsidR="00B975C5" w:rsidRPr="008E6D40" w:rsidRDefault="00B975C5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975C5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  <w:lang w:eastAsia="hr-HR"/>
              </w:rPr>
              <w:t>O</w:t>
            </w:r>
            <w:r w:rsidRPr="00B975C5">
              <w:rPr>
                <w:rFonts w:eastAsia="Arial Unicode MS"/>
                <w:b w:val="0"/>
                <w:sz w:val="18"/>
                <w:szCs w:val="18"/>
                <w:lang w:eastAsia="hr-HR"/>
              </w:rPr>
              <w:t>štećenja i gubitka prtljage</w:t>
            </w:r>
          </w:p>
        </w:tc>
        <w:tc>
          <w:tcPr>
            <w:tcW w:w="3933" w:type="dxa"/>
          </w:tcPr>
          <w:p w:rsidR="00B975C5" w:rsidRDefault="00B975C5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784" w:type="dxa"/>
          </w:tcPr>
          <w:p w:rsidR="00F31310" w:rsidRPr="008E6D40" w:rsidRDefault="00F31310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31310" w:rsidRPr="00B975C5" w:rsidRDefault="00B975C5" w:rsidP="00D4618B">
            <w:pPr>
              <w:pStyle w:val="Odlomakpopisa"/>
              <w:numPr>
                <w:ilvl w:val="0"/>
                <w:numId w:val="1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Pr="00B975C5">
              <w:rPr>
                <w:b w:val="0"/>
                <w:sz w:val="18"/>
                <w:szCs w:val="18"/>
              </w:rPr>
              <w:t>roškova pomoći povratka u mjesto polazišta u slučaju nesreće i bolesti</w:t>
            </w:r>
          </w:p>
        </w:tc>
        <w:tc>
          <w:tcPr>
            <w:tcW w:w="3933" w:type="dxa"/>
          </w:tcPr>
          <w:p w:rsidR="00F31310" w:rsidRPr="008E6D40" w:rsidRDefault="00D4618B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</w:tbl>
    <w:p w:rsidR="00F31310" w:rsidRPr="001033B7" w:rsidRDefault="00F31310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6"/>
        <w:gridCol w:w="3950"/>
        <w:gridCol w:w="1967"/>
      </w:tblGrid>
      <w:tr w:rsidR="00F31310" w:rsidRPr="008E6D40">
        <w:tc>
          <w:tcPr>
            <w:tcW w:w="4503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3950" w:type="dxa"/>
          </w:tcPr>
          <w:p w:rsidR="00F31310" w:rsidRPr="008E6D40" w:rsidRDefault="00FC7829" w:rsidP="009B3C58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15.11</w:t>
            </w:r>
            <w:r w:rsidR="008D17A0">
              <w:rPr>
                <w:b w:val="0"/>
                <w:bCs w:val="0"/>
                <w:sz w:val="18"/>
                <w:szCs w:val="18"/>
              </w:rPr>
              <w:t>.2016. do</w:t>
            </w:r>
            <w:r w:rsidR="009B3C58">
              <w:rPr>
                <w:b w:val="0"/>
                <w:bCs w:val="0"/>
                <w:sz w:val="18"/>
                <w:szCs w:val="18"/>
              </w:rPr>
              <w:t xml:space="preserve"> 24.11</w:t>
            </w:r>
            <w:r w:rsidR="008D17A0">
              <w:rPr>
                <w:b w:val="0"/>
                <w:bCs w:val="0"/>
                <w:sz w:val="18"/>
                <w:szCs w:val="18"/>
              </w:rPr>
              <w:t>.2016.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31310" w:rsidRPr="008E6D40">
        <w:tc>
          <w:tcPr>
            <w:tcW w:w="4506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8E6D40">
              <w:rPr>
                <w:b w:val="0"/>
                <w:bCs w:val="0"/>
                <w:sz w:val="18"/>
                <w:szCs w:val="18"/>
              </w:rPr>
              <w:lastRenderedPageBreak/>
              <w:t xml:space="preserve">Javno otvaranje ponuda održat će se u Školi dana: </w:t>
            </w:r>
          </w:p>
        </w:tc>
        <w:tc>
          <w:tcPr>
            <w:tcW w:w="3947" w:type="dxa"/>
          </w:tcPr>
          <w:p w:rsidR="00F31310" w:rsidRPr="008E6D40" w:rsidRDefault="0077537A" w:rsidP="00E7056A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3150AA">
              <w:rPr>
                <w:b w:val="0"/>
                <w:bCs w:val="0"/>
                <w:sz w:val="18"/>
                <w:szCs w:val="18"/>
              </w:rPr>
              <w:t>9.11.2016. u 15</w:t>
            </w:r>
            <w:r>
              <w:rPr>
                <w:b w:val="0"/>
                <w:bCs w:val="0"/>
                <w:sz w:val="18"/>
                <w:szCs w:val="18"/>
              </w:rPr>
              <w:t>:30</w:t>
            </w:r>
            <w:r w:rsidR="00486369">
              <w:rPr>
                <w:b w:val="0"/>
                <w:bCs w:val="0"/>
                <w:sz w:val="18"/>
                <w:szCs w:val="18"/>
              </w:rPr>
              <w:t xml:space="preserve"> sati</w:t>
            </w:r>
          </w:p>
        </w:tc>
        <w:tc>
          <w:tcPr>
            <w:tcW w:w="1967" w:type="dxa"/>
          </w:tcPr>
          <w:p w:rsidR="00F31310" w:rsidRPr="008E6D40" w:rsidRDefault="00F31310" w:rsidP="008E6D4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31310" w:rsidRPr="009C0BA5" w:rsidRDefault="00F31310">
      <w:pPr>
        <w:rPr>
          <w:b w:val="0"/>
          <w:bCs w:val="0"/>
          <w:sz w:val="14"/>
          <w:szCs w:val="14"/>
        </w:rPr>
      </w:pPr>
    </w:p>
    <w:p w:rsidR="00F31310" w:rsidRPr="001033B7" w:rsidRDefault="00F31310" w:rsidP="001033B7">
      <w:p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Napomena:</w:t>
      </w:r>
    </w:p>
    <w:p w:rsidR="00F31310" w:rsidRPr="001033B7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Pristigle ponude trebaju biti u skladu s propisima vezanim uz turističku djelatnost.</w:t>
      </w:r>
    </w:p>
    <w:p w:rsidR="00F31310" w:rsidRDefault="00F31310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 w:rsidRPr="001033B7">
        <w:rPr>
          <w:b w:val="0"/>
          <w:bCs w:val="0"/>
          <w:sz w:val="18"/>
          <w:szCs w:val="18"/>
        </w:rPr>
        <w:t>U obzir će se uzimati ponude zaprimljene u poštanskome uredu do navedenoga roka i uz iskazane cijene tražene po stavkama.</w:t>
      </w:r>
    </w:p>
    <w:p w:rsidR="00486369" w:rsidRPr="001033B7" w:rsidRDefault="00486369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Kontakt telefoni: učiteljica Jelena </w:t>
      </w:r>
      <w:proofErr w:type="spellStart"/>
      <w:r>
        <w:rPr>
          <w:b w:val="0"/>
          <w:bCs w:val="0"/>
          <w:sz w:val="18"/>
          <w:szCs w:val="18"/>
        </w:rPr>
        <w:t>Skupnjak</w:t>
      </w:r>
      <w:proofErr w:type="spellEnd"/>
      <w:r>
        <w:rPr>
          <w:b w:val="0"/>
          <w:bCs w:val="0"/>
          <w:sz w:val="18"/>
          <w:szCs w:val="18"/>
        </w:rPr>
        <w:t xml:space="preserve"> – 098 168 0675,  učiteljica Tatjana Devčić Stefanović – 098 905 1145  </w:t>
      </w:r>
    </w:p>
    <w:sectPr w:rsidR="00486369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B5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503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64CB1"/>
    <w:multiLevelType w:val="hybridMultilevel"/>
    <w:tmpl w:val="B12201E6"/>
    <w:lvl w:ilvl="0" w:tplc="A802F5C2">
      <w:start w:val="1"/>
      <w:numFmt w:val="lowerLetter"/>
      <w:lvlText w:val="%1)"/>
      <w:lvlJc w:val="left"/>
      <w:pPr>
        <w:ind w:left="4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8" w:hanging="360"/>
      </w:pPr>
    </w:lvl>
    <w:lvl w:ilvl="2" w:tplc="041A001B" w:tentative="1">
      <w:start w:val="1"/>
      <w:numFmt w:val="lowerRoman"/>
      <w:lvlText w:val="%3."/>
      <w:lvlJc w:val="right"/>
      <w:pPr>
        <w:ind w:left="1858" w:hanging="180"/>
      </w:pPr>
    </w:lvl>
    <w:lvl w:ilvl="3" w:tplc="041A000F" w:tentative="1">
      <w:start w:val="1"/>
      <w:numFmt w:val="decimal"/>
      <w:lvlText w:val="%4."/>
      <w:lvlJc w:val="left"/>
      <w:pPr>
        <w:ind w:left="2578" w:hanging="360"/>
      </w:pPr>
    </w:lvl>
    <w:lvl w:ilvl="4" w:tplc="041A0019" w:tentative="1">
      <w:start w:val="1"/>
      <w:numFmt w:val="lowerLetter"/>
      <w:lvlText w:val="%5."/>
      <w:lvlJc w:val="left"/>
      <w:pPr>
        <w:ind w:left="3298" w:hanging="360"/>
      </w:pPr>
    </w:lvl>
    <w:lvl w:ilvl="5" w:tplc="041A001B" w:tentative="1">
      <w:start w:val="1"/>
      <w:numFmt w:val="lowerRoman"/>
      <w:lvlText w:val="%6."/>
      <w:lvlJc w:val="right"/>
      <w:pPr>
        <w:ind w:left="4018" w:hanging="180"/>
      </w:pPr>
    </w:lvl>
    <w:lvl w:ilvl="6" w:tplc="041A000F" w:tentative="1">
      <w:start w:val="1"/>
      <w:numFmt w:val="decimal"/>
      <w:lvlText w:val="%7."/>
      <w:lvlJc w:val="left"/>
      <w:pPr>
        <w:ind w:left="4738" w:hanging="360"/>
      </w:pPr>
    </w:lvl>
    <w:lvl w:ilvl="7" w:tplc="041A0019" w:tentative="1">
      <w:start w:val="1"/>
      <w:numFmt w:val="lowerLetter"/>
      <w:lvlText w:val="%8."/>
      <w:lvlJc w:val="left"/>
      <w:pPr>
        <w:ind w:left="5458" w:hanging="360"/>
      </w:pPr>
    </w:lvl>
    <w:lvl w:ilvl="8" w:tplc="0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766E2"/>
    <w:multiLevelType w:val="hybridMultilevel"/>
    <w:tmpl w:val="4F4C71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12A16"/>
    <w:rsid w:val="000139DB"/>
    <w:rsid w:val="0008783E"/>
    <w:rsid w:val="000C678A"/>
    <w:rsid w:val="000E5A46"/>
    <w:rsid w:val="000F62D4"/>
    <w:rsid w:val="001033B7"/>
    <w:rsid w:val="00140F27"/>
    <w:rsid w:val="001777F6"/>
    <w:rsid w:val="001B48D0"/>
    <w:rsid w:val="001F719F"/>
    <w:rsid w:val="0020228A"/>
    <w:rsid w:val="00220360"/>
    <w:rsid w:val="00257138"/>
    <w:rsid w:val="002A56E4"/>
    <w:rsid w:val="002B3F6F"/>
    <w:rsid w:val="002B6035"/>
    <w:rsid w:val="002C7884"/>
    <w:rsid w:val="002D27F0"/>
    <w:rsid w:val="002E7A9F"/>
    <w:rsid w:val="002F4585"/>
    <w:rsid w:val="003150AA"/>
    <w:rsid w:val="0031675E"/>
    <w:rsid w:val="003316EC"/>
    <w:rsid w:val="00344158"/>
    <w:rsid w:val="003947A1"/>
    <w:rsid w:val="00486369"/>
    <w:rsid w:val="00493F96"/>
    <w:rsid w:val="005148A7"/>
    <w:rsid w:val="005340EF"/>
    <w:rsid w:val="00584A41"/>
    <w:rsid w:val="0059146F"/>
    <w:rsid w:val="0062478E"/>
    <w:rsid w:val="00626144"/>
    <w:rsid w:val="0064623C"/>
    <w:rsid w:val="00674FED"/>
    <w:rsid w:val="00683B2F"/>
    <w:rsid w:val="006A50E3"/>
    <w:rsid w:val="006B7F95"/>
    <w:rsid w:val="006C17F7"/>
    <w:rsid w:val="006D34ED"/>
    <w:rsid w:val="0077537A"/>
    <w:rsid w:val="007E024F"/>
    <w:rsid w:val="007F7C67"/>
    <w:rsid w:val="00802666"/>
    <w:rsid w:val="0084256D"/>
    <w:rsid w:val="008D17A0"/>
    <w:rsid w:val="008E6D40"/>
    <w:rsid w:val="00915DAD"/>
    <w:rsid w:val="00950114"/>
    <w:rsid w:val="00967052"/>
    <w:rsid w:val="009B3C58"/>
    <w:rsid w:val="009B3FE9"/>
    <w:rsid w:val="009C0BA5"/>
    <w:rsid w:val="009D0F62"/>
    <w:rsid w:val="009E7233"/>
    <w:rsid w:val="00A07D9A"/>
    <w:rsid w:val="00A15455"/>
    <w:rsid w:val="00A37372"/>
    <w:rsid w:val="00A95CF1"/>
    <w:rsid w:val="00AA090A"/>
    <w:rsid w:val="00AD6C06"/>
    <w:rsid w:val="00AF12A5"/>
    <w:rsid w:val="00B4732F"/>
    <w:rsid w:val="00B934F4"/>
    <w:rsid w:val="00B95F89"/>
    <w:rsid w:val="00B975C5"/>
    <w:rsid w:val="00BB7288"/>
    <w:rsid w:val="00BE455F"/>
    <w:rsid w:val="00BE7263"/>
    <w:rsid w:val="00C106A1"/>
    <w:rsid w:val="00C23204"/>
    <w:rsid w:val="00C506BD"/>
    <w:rsid w:val="00C96EC3"/>
    <w:rsid w:val="00CD20AC"/>
    <w:rsid w:val="00D04A0D"/>
    <w:rsid w:val="00D4618B"/>
    <w:rsid w:val="00DA69F2"/>
    <w:rsid w:val="00DA7A64"/>
    <w:rsid w:val="00E30639"/>
    <w:rsid w:val="00E7056A"/>
    <w:rsid w:val="00EC529B"/>
    <w:rsid w:val="00ED07BB"/>
    <w:rsid w:val="00ED341A"/>
    <w:rsid w:val="00F2765C"/>
    <w:rsid w:val="00F308C5"/>
    <w:rsid w:val="00F31310"/>
    <w:rsid w:val="00F96FD6"/>
    <w:rsid w:val="00FC7829"/>
    <w:rsid w:val="00FE1A7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FE6AF5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</w:pPr>
  </w:style>
  <w:style w:type="character" w:customStyle="1" w:styleId="Naslov1Char">
    <w:name w:val="Naslov 1 Char"/>
    <w:basedOn w:val="Zadanifontodlomka"/>
    <w:link w:val="Naslov1"/>
    <w:rsid w:val="00FE6AF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Marijana</cp:lastModifiedBy>
  <cp:revision>7</cp:revision>
  <cp:lastPrinted>2016-11-14T08:15:00Z</cp:lastPrinted>
  <dcterms:created xsi:type="dcterms:W3CDTF">2016-11-14T08:16:00Z</dcterms:created>
  <dcterms:modified xsi:type="dcterms:W3CDTF">2016-11-14T13:52:00Z</dcterms:modified>
</cp:coreProperties>
</file>